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C779" w14:textId="77777777" w:rsidR="00214143" w:rsidRDefault="00214143" w:rsidP="00214143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14:paraId="72D75328" w14:textId="77777777" w:rsidR="00214143" w:rsidRDefault="00214143" w:rsidP="0021414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Brokenness Prayer</w:t>
      </w:r>
    </w:p>
    <w:p w14:paraId="499E1C71" w14:textId="44ECC1A0" w:rsidR="00214143" w:rsidRPr="00214143" w:rsidRDefault="00214143" w:rsidP="00214143">
      <w:pPr>
        <w:jc w:val="center"/>
        <w:rPr>
          <w:rFonts w:ascii="Times New Roman" w:hAnsi="Times New Roman" w:cs="Times New Roman"/>
          <w:sz w:val="32"/>
          <w:szCs w:val="28"/>
        </w:rPr>
      </w:pPr>
      <w:r w:rsidRPr="00214143">
        <w:rPr>
          <w:rFonts w:ascii="Times New Roman" w:hAnsi="Times New Roman" w:cs="Times New Roman"/>
          <w:sz w:val="32"/>
          <w:szCs w:val="28"/>
        </w:rPr>
        <w:t>-April Chapel</w:t>
      </w:r>
      <w:r w:rsidR="00793511">
        <w:rPr>
          <w:rFonts w:ascii="Times New Roman" w:hAnsi="Times New Roman" w:cs="Times New Roman"/>
          <w:sz w:val="32"/>
          <w:szCs w:val="28"/>
        </w:rPr>
        <w:t>, MA, ALC</w:t>
      </w:r>
      <w:bookmarkStart w:id="0" w:name="_GoBack"/>
      <w:bookmarkEnd w:id="0"/>
    </w:p>
    <w:p w14:paraId="51B5FF14" w14:textId="77777777" w:rsidR="00214143" w:rsidRDefault="00214143" w:rsidP="00214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 wp14:anchorId="28772F3F" wp14:editId="7F5C5CE6">
            <wp:simplePos x="0" y="0"/>
            <wp:positionH relativeFrom="margin">
              <wp:posOffset>52894</wp:posOffset>
            </wp:positionH>
            <wp:positionV relativeFrom="margin">
              <wp:posOffset>913302</wp:posOffset>
            </wp:positionV>
            <wp:extent cx="6092956" cy="823522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-md.png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956" cy="8235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78EE9" w14:textId="77777777" w:rsidR="00214143" w:rsidRPr="00214143" w:rsidRDefault="00214143" w:rsidP="00214143">
      <w:pPr>
        <w:rPr>
          <w:rFonts w:ascii="Times New Roman" w:hAnsi="Times New Roman" w:cs="Times New Roman"/>
          <w:sz w:val="36"/>
          <w:szCs w:val="28"/>
        </w:rPr>
      </w:pPr>
      <w:r w:rsidRPr="00214143">
        <w:rPr>
          <w:rFonts w:ascii="Times New Roman" w:hAnsi="Times New Roman" w:cs="Times New Roman"/>
          <w:sz w:val="36"/>
          <w:szCs w:val="28"/>
        </w:rPr>
        <w:t>Jesus, I come into your presence now, and I ask you to surround me. I come under your authority and your claim upon my life. I give myself to you—body, soul, and spirit. I give my heart to you, in every way—including the broken, painful, and misunderstood places in me. I declare Your authority over my heart, for You made my heart and You have redeemed my heart.</w:t>
      </w:r>
    </w:p>
    <w:p w14:paraId="13026906" w14:textId="77777777" w:rsidR="00214143" w:rsidRPr="00214143" w:rsidRDefault="00214143" w:rsidP="00214143">
      <w:pPr>
        <w:rPr>
          <w:rFonts w:ascii="Times New Roman" w:hAnsi="Times New Roman" w:cs="Times New Roman"/>
          <w:sz w:val="36"/>
          <w:szCs w:val="28"/>
        </w:rPr>
      </w:pPr>
    </w:p>
    <w:p w14:paraId="5E83BFA1" w14:textId="77777777" w:rsidR="00214143" w:rsidRPr="00214143" w:rsidRDefault="00214143" w:rsidP="00214143">
      <w:pPr>
        <w:rPr>
          <w:rFonts w:ascii="Times New Roman" w:hAnsi="Times New Roman" w:cs="Times New Roman"/>
          <w:sz w:val="36"/>
          <w:szCs w:val="28"/>
        </w:rPr>
      </w:pPr>
      <w:r w:rsidRPr="00214143">
        <w:rPr>
          <w:rFonts w:ascii="Times New Roman" w:hAnsi="Times New Roman" w:cs="Times New Roman"/>
          <w:sz w:val="36"/>
          <w:szCs w:val="28"/>
        </w:rPr>
        <w:t>I give You permission to do what You want with or through me that would glorify You. The rights I previously claimed to be mine, I now acknowledge belong to You and are under Your control. You can do with them and with me as You please and I trust Your goodness. I choose to stop pursuing my rights in my strength.</w:t>
      </w:r>
    </w:p>
    <w:p w14:paraId="7F5B6305" w14:textId="77777777" w:rsidR="00214143" w:rsidRPr="00214143" w:rsidRDefault="00214143" w:rsidP="00214143">
      <w:pPr>
        <w:rPr>
          <w:rFonts w:ascii="Times New Roman" w:hAnsi="Times New Roman" w:cs="Times New Roman"/>
          <w:sz w:val="36"/>
          <w:szCs w:val="28"/>
        </w:rPr>
      </w:pPr>
    </w:p>
    <w:p w14:paraId="6FF2A75B" w14:textId="77777777" w:rsidR="00214143" w:rsidRPr="00214143" w:rsidRDefault="00214143" w:rsidP="00214143">
      <w:pPr>
        <w:rPr>
          <w:rFonts w:ascii="Times New Roman" w:hAnsi="Times New Roman" w:cs="Times New Roman"/>
          <w:sz w:val="36"/>
          <w:szCs w:val="28"/>
        </w:rPr>
      </w:pPr>
      <w:r w:rsidRPr="00214143">
        <w:rPr>
          <w:rFonts w:ascii="Times New Roman" w:hAnsi="Times New Roman" w:cs="Times New Roman"/>
          <w:sz w:val="36"/>
          <w:szCs w:val="28"/>
        </w:rPr>
        <w:t>Jesus, forgive me for the ways I’ve mishandled my brokenness. You alone make me dwell in safety. Forgive me for all my self-protection, self-righteousness, and self-redemption, and for all my false comforters. Cleanse my heart of every sin by your shed blood. Amen.</w:t>
      </w:r>
    </w:p>
    <w:p w14:paraId="4B0B47AB" w14:textId="77777777" w:rsidR="00214143" w:rsidRPr="00D910AF" w:rsidRDefault="00214143" w:rsidP="00214143">
      <w:pPr>
        <w:rPr>
          <w:rFonts w:ascii="Times New Roman" w:hAnsi="Times New Roman" w:cs="Times New Roman"/>
          <w:sz w:val="28"/>
          <w:szCs w:val="28"/>
        </w:rPr>
      </w:pPr>
    </w:p>
    <w:p w14:paraId="0AC93D79" w14:textId="77777777" w:rsidR="001320A3" w:rsidRDefault="00793511"/>
    <w:sectPr w:rsidR="001320A3" w:rsidSect="00D2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43"/>
    <w:rsid w:val="00214143"/>
    <w:rsid w:val="00793511"/>
    <w:rsid w:val="008C35CB"/>
    <w:rsid w:val="00D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E9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Chapel, April</dc:creator>
  <cp:keywords/>
  <dc:description/>
  <cp:lastModifiedBy>Microsoft Office User</cp:lastModifiedBy>
  <cp:revision>2</cp:revision>
  <dcterms:created xsi:type="dcterms:W3CDTF">2018-06-28T13:58:00Z</dcterms:created>
  <dcterms:modified xsi:type="dcterms:W3CDTF">2020-09-30T20:58:00Z</dcterms:modified>
</cp:coreProperties>
</file>